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24" w:rsidRPr="007C0590" w:rsidRDefault="006E0924" w:rsidP="006E0924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6E0924" w:rsidRPr="007C0590" w:rsidRDefault="006E0924" w:rsidP="006E0924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6E0924" w:rsidRPr="007C0590" w:rsidRDefault="006E0924" w:rsidP="006E0924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6E0924" w:rsidRPr="007C0590" w:rsidRDefault="006E0924" w:rsidP="006E0924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732"/>
      </w:tblGrid>
      <w:tr w:rsidR="006E0924" w:rsidRPr="00E53447" w:rsidTr="006E0924">
        <w:trPr>
          <w:jc w:val="center"/>
        </w:trPr>
        <w:tc>
          <w:tcPr>
            <w:tcW w:w="4608" w:type="dxa"/>
            <w:shd w:val="clear" w:color="auto" w:fill="D9D9D9"/>
          </w:tcPr>
          <w:p w:rsidR="006E0924" w:rsidRPr="007C0590" w:rsidRDefault="006E0924" w:rsidP="00B6414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4732" w:type="dxa"/>
          </w:tcPr>
          <w:p w:rsidR="006E0924" w:rsidRPr="007C0590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Sheffield City Region Combined Authority</w:t>
            </w:r>
          </w:p>
        </w:tc>
      </w:tr>
      <w:tr w:rsidR="006E0924" w:rsidRPr="00E53447" w:rsidTr="006E0924">
        <w:trPr>
          <w:jc w:val="center"/>
        </w:trPr>
        <w:tc>
          <w:tcPr>
            <w:tcW w:w="4608" w:type="dxa"/>
            <w:shd w:val="clear" w:color="auto" w:fill="D9D9D9"/>
          </w:tcPr>
          <w:p w:rsidR="006E0924" w:rsidRPr="007C0590" w:rsidRDefault="006E0924" w:rsidP="00B6414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4732" w:type="dxa"/>
          </w:tcPr>
          <w:p w:rsidR="006E0924" w:rsidRPr="00FE3DAE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sz w:val="20"/>
              </w:rPr>
              <w:t>ESIF Project Coordinator</w:t>
            </w:r>
            <w:r w:rsidRPr="003D5F78">
              <w:rPr>
                <w:sz w:val="20"/>
              </w:rPr>
              <w:t xml:space="preserve"> – Growth Hub</w:t>
            </w:r>
          </w:p>
        </w:tc>
      </w:tr>
    </w:tbl>
    <w:p w:rsidR="006E0924" w:rsidRDefault="006E0924" w:rsidP="006E0924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6E0924" w:rsidRPr="00E53447" w:rsidTr="00B64144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6E0924" w:rsidRPr="007C0590" w:rsidRDefault="006E0924" w:rsidP="00B64144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6E0924" w:rsidRPr="007C0590" w:rsidRDefault="006E0924" w:rsidP="00B64144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6E0924" w:rsidRPr="007C0590" w:rsidRDefault="006E0924" w:rsidP="00B64144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6E0924" w:rsidRPr="00E53447" w:rsidTr="00B64144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6E0924" w:rsidRPr="00E53447" w:rsidRDefault="006E0924" w:rsidP="00B6414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6E0924" w:rsidRPr="007C0590" w:rsidRDefault="006E0924" w:rsidP="00B64144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6E0924" w:rsidRPr="007C0590" w:rsidRDefault="006E0924" w:rsidP="00B64144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6E0924" w:rsidRPr="00E53447" w:rsidRDefault="006E0924" w:rsidP="00B6414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6E0924" w:rsidRPr="00E53447" w:rsidTr="006E0924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E0924" w:rsidRPr="007C0590" w:rsidRDefault="006E0924" w:rsidP="006E092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bookmarkStart w:id="0" w:name="_GoBack"/>
        <w:bookmarkEnd w:id="0"/>
      </w:tr>
      <w:tr w:rsidR="006E0924" w:rsidRPr="00E53447" w:rsidTr="006E0924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6E0924" w:rsidRPr="007C0590" w:rsidRDefault="006E0924" w:rsidP="00B6414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E0924" w:rsidRPr="00E53447" w:rsidTr="006E0924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6E0924" w:rsidRPr="007C0590" w:rsidRDefault="006E0924" w:rsidP="00B6414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E0924" w:rsidRPr="00E53447" w:rsidTr="006E0924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6E0924" w:rsidRPr="007C0590" w:rsidRDefault="006E0924" w:rsidP="00B6414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E0924" w:rsidRPr="00E53447" w:rsidTr="006E0924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6E0924" w:rsidRPr="007C0590" w:rsidRDefault="006E0924" w:rsidP="006E092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E0924" w:rsidRPr="00E53447" w:rsidTr="006E0924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6E0924" w:rsidRPr="007C0590" w:rsidRDefault="006E0924" w:rsidP="006E092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E0924" w:rsidRPr="00E53447" w:rsidTr="006E0924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6E0924" w:rsidRPr="007C0590" w:rsidRDefault="006E0924" w:rsidP="00B6414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E0924" w:rsidRPr="00E53447" w:rsidTr="006E0924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6E0924" w:rsidRPr="007C0590" w:rsidRDefault="006E0924" w:rsidP="00B6414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E0924" w:rsidRPr="00E53447" w:rsidTr="006E0924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6E0924" w:rsidRPr="007C0590" w:rsidRDefault="006E0924" w:rsidP="006E092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E0924" w:rsidRPr="00E53447" w:rsidTr="006E0924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E0924" w:rsidRPr="007C0590" w:rsidRDefault="006E0924" w:rsidP="00B6414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E0924" w:rsidRPr="00E53447" w:rsidTr="00B64144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6E0924" w:rsidRPr="007C0590" w:rsidRDefault="006E0924" w:rsidP="00B6414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E0924" w:rsidRPr="00E53447" w:rsidTr="00B64144">
        <w:trPr>
          <w:trHeight w:val="486"/>
          <w:jc w:val="center"/>
        </w:trPr>
        <w:tc>
          <w:tcPr>
            <w:tcW w:w="3672" w:type="dxa"/>
          </w:tcPr>
          <w:p w:rsidR="006E0924" w:rsidRPr="007C0590" w:rsidRDefault="006E0924" w:rsidP="00B6414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Yes</w:t>
            </w:r>
          </w:p>
        </w:tc>
        <w:tc>
          <w:tcPr>
            <w:tcW w:w="2950" w:type="dxa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Laptop / tablet </w:t>
            </w:r>
            <w:proofErr w:type="spellStart"/>
            <w:r>
              <w:rPr>
                <w:b w:val="0"/>
                <w:sz w:val="22"/>
                <w:szCs w:val="22"/>
                <w:u w:val="none"/>
              </w:rPr>
              <w:t>etc</w:t>
            </w:r>
            <w:proofErr w:type="spellEnd"/>
          </w:p>
        </w:tc>
      </w:tr>
      <w:tr w:rsidR="006E0924" w:rsidRPr="00E53447" w:rsidTr="00B64144">
        <w:trPr>
          <w:trHeight w:val="233"/>
          <w:jc w:val="center"/>
        </w:trPr>
        <w:tc>
          <w:tcPr>
            <w:tcW w:w="3672" w:type="dxa"/>
          </w:tcPr>
          <w:p w:rsidR="006E0924" w:rsidRPr="007C0590" w:rsidRDefault="006E0924" w:rsidP="00B6414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E0924" w:rsidRPr="00E53447" w:rsidTr="00B64144">
        <w:trPr>
          <w:trHeight w:val="233"/>
          <w:jc w:val="center"/>
        </w:trPr>
        <w:tc>
          <w:tcPr>
            <w:tcW w:w="3672" w:type="dxa"/>
          </w:tcPr>
          <w:p w:rsidR="006E0924" w:rsidRPr="007C0590" w:rsidRDefault="006E0924" w:rsidP="00B6414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E0924" w:rsidRPr="00E53447" w:rsidTr="00B64144">
        <w:trPr>
          <w:trHeight w:val="233"/>
          <w:jc w:val="center"/>
        </w:trPr>
        <w:tc>
          <w:tcPr>
            <w:tcW w:w="3672" w:type="dxa"/>
          </w:tcPr>
          <w:p w:rsidR="006E0924" w:rsidRPr="007C0590" w:rsidRDefault="006E0924" w:rsidP="00B6414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E0924" w:rsidRPr="00E53447" w:rsidTr="00B64144">
        <w:trPr>
          <w:trHeight w:val="451"/>
          <w:jc w:val="center"/>
        </w:trPr>
        <w:tc>
          <w:tcPr>
            <w:tcW w:w="3672" w:type="dxa"/>
          </w:tcPr>
          <w:p w:rsidR="006E0924" w:rsidRPr="007C0590" w:rsidRDefault="006E0924" w:rsidP="00B6414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E0924" w:rsidRPr="00E53447" w:rsidTr="00B64144">
        <w:trPr>
          <w:trHeight w:val="253"/>
          <w:jc w:val="center"/>
        </w:trPr>
        <w:tc>
          <w:tcPr>
            <w:tcW w:w="3672" w:type="dxa"/>
          </w:tcPr>
          <w:p w:rsidR="006E0924" w:rsidRPr="007C0590" w:rsidRDefault="006E0924" w:rsidP="00B6414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6E0924" w:rsidRPr="00E53447" w:rsidRDefault="006E0924" w:rsidP="00B6414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6E0924" w:rsidRDefault="006E0924" w:rsidP="006E0924">
      <w:pPr>
        <w:pStyle w:val="Title"/>
        <w:jc w:val="left"/>
      </w:pPr>
    </w:p>
    <w:p w:rsidR="006E0924" w:rsidRPr="007C0590" w:rsidRDefault="006E0924" w:rsidP="006E0924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C96D3C">
        <w:rPr>
          <w:snapToGrid w:val="0"/>
          <w:color w:val="000000"/>
          <w:sz w:val="15"/>
          <w:szCs w:val="15"/>
        </w:rPr>
        <w:t>needlestick</w:t>
      </w:r>
      <w:proofErr w:type="spellEnd"/>
      <w:r w:rsidRPr="00C96D3C"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301BBD" w:rsidRDefault="00301BBD"/>
    <w:sectPr w:rsidR="00301BBD" w:rsidSect="006E0924">
      <w:headerReference w:type="default" r:id="rId5"/>
      <w:pgSz w:w="11907" w:h="16840"/>
      <w:pgMar w:top="-356" w:right="907" w:bottom="284" w:left="907" w:header="426" w:footer="4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5A" w:rsidRPr="00E1130B" w:rsidRDefault="006E0924" w:rsidP="00756DEA">
    <w:pPr>
      <w:pStyle w:val="Heading2"/>
      <w:rPr>
        <w:sz w:val="18"/>
      </w:rPr>
    </w:pPr>
  </w:p>
  <w:p w:rsidR="00771B5A" w:rsidRPr="00E1130B" w:rsidRDefault="006E0924" w:rsidP="00756DEA">
    <w:pPr>
      <w:pStyle w:val="Heading2"/>
      <w:rPr>
        <w:sz w:val="18"/>
      </w:rPr>
    </w:pPr>
  </w:p>
  <w:p w:rsidR="00771B5A" w:rsidRPr="00E1130B" w:rsidRDefault="006E0924" w:rsidP="00756DEA">
    <w:pPr>
      <w:pStyle w:val="Heading2"/>
      <w:rPr>
        <w:sz w:val="18"/>
      </w:rPr>
    </w:pPr>
  </w:p>
  <w:p w:rsidR="00771B5A" w:rsidRPr="00E1130B" w:rsidRDefault="006E0924" w:rsidP="00756DEA">
    <w:pPr>
      <w:pStyle w:val="Heading2"/>
      <w:rPr>
        <w:sz w:val="18"/>
      </w:rPr>
    </w:pPr>
  </w:p>
  <w:p w:rsidR="00771B5A" w:rsidRPr="00E1130B" w:rsidRDefault="006E0924" w:rsidP="00756DEA">
    <w:pPr>
      <w:pStyle w:val="Heading2"/>
      <w:ind w:left="-1080" w:firstLine="0"/>
      <w:rPr>
        <w:sz w:val="22"/>
        <w:szCs w:val="22"/>
      </w:rPr>
    </w:pPr>
  </w:p>
  <w:p w:rsidR="00771B5A" w:rsidRPr="00E1130B" w:rsidRDefault="006E0924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</w:t>
    </w:r>
    <w:r w:rsidRPr="00E1130B">
      <w:rPr>
        <w:sz w:val="18"/>
        <w:szCs w:val="18"/>
      </w:rPr>
      <w:t xml:space="preserve">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AA"/>
    <w:rsid w:val="00301BBD"/>
    <w:rsid w:val="006E0924"/>
    <w:rsid w:val="0088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6E0924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0924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6E09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E0924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6E0924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6E0924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6E0924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0924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6E09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E0924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6E0924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6E0924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Bamforth , Claire</dc:creator>
  <cp:lastModifiedBy>Bamforth , Claire</cp:lastModifiedBy>
  <cp:revision>2</cp:revision>
  <dcterms:created xsi:type="dcterms:W3CDTF">2016-08-08T14:21:00Z</dcterms:created>
  <dcterms:modified xsi:type="dcterms:W3CDTF">2016-08-08T14:23:00Z</dcterms:modified>
</cp:coreProperties>
</file>